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91C0" w14:textId="77777777" w:rsidR="008926C3" w:rsidRDefault="008926C3" w:rsidP="008926C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Исполнение плана</w:t>
      </w:r>
    </w:p>
    <w:p w14:paraId="72ED6A08" w14:textId="77777777" w:rsidR="008926C3" w:rsidRDefault="008926C3" w:rsidP="008926C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наиболее значимых мероприятий антинаркотической направленности </w:t>
      </w:r>
    </w:p>
    <w:p w14:paraId="1909BBB4" w14:textId="26863EDA" w:rsidR="008926C3" w:rsidRDefault="008926C3" w:rsidP="008926C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М</w:t>
      </w:r>
      <w:r w:rsidR="00B62A98" w:rsidRPr="00B62A98">
        <w:rPr>
          <w:rFonts w:ascii="Times New Roman" w:hAnsi="Times New Roman" w:cs="Times New Roman"/>
          <w:b/>
          <w:bCs/>
          <w:sz w:val="28"/>
        </w:rPr>
        <w:t>А</w:t>
      </w:r>
      <w:r>
        <w:rPr>
          <w:rFonts w:ascii="Times New Roman" w:hAnsi="Times New Roman" w:cs="Times New Roman"/>
          <w:b/>
          <w:bCs/>
          <w:sz w:val="28"/>
        </w:rPr>
        <w:t>ОУ ООШ № 81 в Марте 202</w:t>
      </w:r>
      <w:r w:rsidR="00B62A98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>года</w:t>
      </w:r>
    </w:p>
    <w:p w14:paraId="2572B98A" w14:textId="77777777" w:rsidR="008926C3" w:rsidRDefault="008926C3" w:rsidP="008926C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"/>
        <w:gridCol w:w="3388"/>
        <w:gridCol w:w="705"/>
        <w:gridCol w:w="1425"/>
        <w:gridCol w:w="2278"/>
        <w:gridCol w:w="2117"/>
        <w:gridCol w:w="1710"/>
        <w:gridCol w:w="3260"/>
      </w:tblGrid>
      <w:tr w:rsidR="008926C3" w14:paraId="482495BC" w14:textId="77777777" w:rsidTr="00B60F51">
        <w:trPr>
          <w:cantSplit/>
          <w:trHeight w:val="3297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44B21C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F71A0E2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5C73C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антинаркотического мероприятия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4B290710" w14:textId="77777777" w:rsidR="008926C3" w:rsidRDefault="008926C3" w:rsidP="00B60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0000C87C" w14:textId="77777777" w:rsidR="008926C3" w:rsidRDefault="008926C3" w:rsidP="00B60F51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Применения средств технического оборудования (презентация, видеоролик,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7DE17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63AFF62A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специалиста (должность) принявшего участие в проведении </w:t>
            </w:r>
          </w:p>
          <w:p w14:paraId="7083A0C4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B748B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14:paraId="2672BD5B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 проведенного мероприятия</w:t>
            </w:r>
          </w:p>
          <w:p w14:paraId="1AD72321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6B5F03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1428CE82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лица,</w:t>
            </w:r>
          </w:p>
          <w:p w14:paraId="7C871196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</w:p>
          <w:p w14:paraId="64BAA8D1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EB478B" w14:textId="77777777" w:rsidR="008926C3" w:rsidRDefault="008926C3" w:rsidP="00B60F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926C3" w14:paraId="03925BDA" w14:textId="77777777" w:rsidTr="00B60F5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118E6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7513F5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B8721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BD0C2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47F29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5F3C2F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94AD52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9D8E3" w14:textId="77777777" w:rsidR="008926C3" w:rsidRDefault="008926C3" w:rsidP="00B60F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926C3" w14:paraId="74288304" w14:textId="77777777" w:rsidTr="00B60F5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DA7671" w14:textId="77777777" w:rsidR="008926C3" w:rsidRDefault="008926C3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E8206" w14:textId="77777777" w:rsidR="008926C3" w:rsidRDefault="008926C3" w:rsidP="00B60F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79CF0A20" w14:textId="053DB168" w:rsidR="008926C3" w:rsidRDefault="008926C3" w:rsidP="00B60F5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«Вперед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</w:t>
            </w:r>
            <w:r w:rsidR="00B62A9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вченки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!»</w:t>
            </w:r>
          </w:p>
          <w:p w14:paraId="16C467D6" w14:textId="0CB218ED" w:rsidR="008926C3" w:rsidRPr="00AF71DD" w:rsidRDefault="00B62A98" w:rsidP="00B60F5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  <w:r w:rsidR="008926C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4-</w:t>
            </w:r>
            <w:r w:rsidR="008926C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 классы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03A1D" w14:textId="0B34E074" w:rsidR="008926C3" w:rsidRPr="00AF2712" w:rsidRDefault="008926C3" w:rsidP="00B6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C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214F1" w14:textId="77777777" w:rsidR="008926C3" w:rsidRDefault="008926C3" w:rsidP="00B60F5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Спортивное мероприятие  </w:t>
            </w:r>
          </w:p>
          <w:p w14:paraId="19FA5A6A" w14:textId="77777777" w:rsidR="008926C3" w:rsidRPr="00AF2712" w:rsidRDefault="008926C3" w:rsidP="00B6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B4776" w14:textId="77777777" w:rsidR="008926C3" w:rsidRPr="00AF2712" w:rsidRDefault="008926C3" w:rsidP="00B6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14121" w14:textId="77777777" w:rsidR="008926C3" w:rsidRPr="00F3498D" w:rsidRDefault="008926C3" w:rsidP="00B60F51">
            <w:pPr>
              <w:pStyle w:val="a5"/>
              <w:jc w:val="center"/>
            </w:pPr>
            <w:r>
              <w:t xml:space="preserve">МБОУ ООШ № 81 </w:t>
            </w:r>
            <w:proofErr w:type="spellStart"/>
            <w:r>
              <w:t>п.Пригородный</w:t>
            </w:r>
            <w:proofErr w:type="spellEnd"/>
            <w:r>
              <w:t>, ул.Сербская,7</w:t>
            </w:r>
          </w:p>
          <w:p w14:paraId="4F4C387F" w14:textId="0AC1DADB" w:rsidR="008926C3" w:rsidRDefault="00AB6CFB" w:rsidP="00AB6CFB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</w:t>
            </w:r>
            <w:r w:rsidR="00B62A98">
              <w:rPr>
                <w:rFonts w:eastAsia="Times New Roman"/>
                <w:lang w:eastAsia="ru-RU"/>
              </w:rPr>
              <w:t>3</w:t>
            </w:r>
            <w:r w:rsidR="008926C3">
              <w:rPr>
                <w:rFonts w:eastAsia="Times New Roman"/>
                <w:lang w:eastAsia="ru-RU"/>
              </w:rPr>
              <w:t>-е</w:t>
            </w:r>
          </w:p>
          <w:p w14:paraId="02D02460" w14:textId="7037B21A" w:rsidR="00B62A98" w:rsidRDefault="001B411F" w:rsidP="00B62A98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11</w:t>
            </w:r>
            <w:r w:rsidR="00B62A98">
              <w:rPr>
                <w:rFonts w:eastAsia="Times New Roman"/>
                <w:lang w:eastAsia="ru-RU"/>
              </w:rPr>
              <w:t>.03.2024</w:t>
            </w:r>
          </w:p>
          <w:p w14:paraId="3A20521A" w14:textId="3AF791CC" w:rsidR="008926C3" w:rsidRDefault="00B62A98" w:rsidP="00B60F5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8926C3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>3</w:t>
            </w:r>
            <w:r w:rsidR="008926C3">
              <w:rPr>
                <w:rFonts w:eastAsia="Times New Roman"/>
                <w:lang w:eastAsia="ru-RU"/>
              </w:rPr>
              <w:t>0-1</w:t>
            </w:r>
            <w:r>
              <w:rPr>
                <w:rFonts w:eastAsia="Times New Roman"/>
                <w:lang w:eastAsia="ru-RU"/>
              </w:rPr>
              <w:t>2</w:t>
            </w:r>
            <w:r w:rsidR="008926C3">
              <w:rPr>
                <w:rFonts w:eastAsia="Times New Roman"/>
                <w:lang w:eastAsia="ru-RU"/>
              </w:rPr>
              <w:t>:30</w:t>
            </w:r>
          </w:p>
          <w:p w14:paraId="04FA93DA" w14:textId="48CE9E2A" w:rsidR="008926C3" w:rsidRDefault="00B62A98" w:rsidP="00B60F5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8926C3">
              <w:rPr>
                <w:rFonts w:eastAsia="Times New Roman"/>
                <w:lang w:eastAsia="ru-RU"/>
              </w:rPr>
              <w:t>-е</w:t>
            </w:r>
          </w:p>
          <w:p w14:paraId="4E9DD833" w14:textId="6BF80360" w:rsidR="00B62A98" w:rsidRDefault="001B411F" w:rsidP="00B60F5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12</w:t>
            </w:r>
            <w:r w:rsidR="00B62A98">
              <w:rPr>
                <w:rFonts w:eastAsia="Times New Roman"/>
                <w:lang w:eastAsia="ru-RU"/>
              </w:rPr>
              <w:t>.03.2024</w:t>
            </w:r>
          </w:p>
          <w:p w14:paraId="1C06D4F5" w14:textId="52F3017E" w:rsidR="008926C3" w:rsidRDefault="00B62A98" w:rsidP="00B60F5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  <w:r w:rsidR="008926C3">
              <w:rPr>
                <w:rFonts w:eastAsia="Times New Roman"/>
                <w:lang w:eastAsia="ru-RU"/>
              </w:rPr>
              <w:t>:30-1</w:t>
            </w:r>
            <w:r>
              <w:rPr>
                <w:rFonts w:eastAsia="Times New Roman"/>
                <w:lang w:eastAsia="ru-RU"/>
              </w:rPr>
              <w:t>2</w:t>
            </w:r>
            <w:r w:rsidR="008926C3">
              <w:rPr>
                <w:rFonts w:eastAsia="Times New Roman"/>
                <w:lang w:eastAsia="ru-RU"/>
              </w:rPr>
              <w:t>:10</w:t>
            </w:r>
          </w:p>
          <w:p w14:paraId="4D248EC6" w14:textId="77777777" w:rsidR="008926C3" w:rsidRPr="00A2099C" w:rsidRDefault="008926C3" w:rsidP="00B60F5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Спорт.</w:t>
            </w:r>
            <w:r w:rsidRPr="00AF2712">
              <w:rPr>
                <w:rFonts w:eastAsia="Times New Roman"/>
                <w:lang w:eastAsia="ru-RU"/>
              </w:rPr>
              <w:t xml:space="preserve"> зал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E99B4" w14:textId="77777777" w:rsidR="008926C3" w:rsidRDefault="00AB6CFB" w:rsidP="00B60F51">
            <w:pPr>
              <w:pStyle w:val="a5"/>
              <w:jc w:val="center"/>
            </w:pPr>
            <w:r>
              <w:t>Белоусов Геннадий Игоревич</w:t>
            </w:r>
          </w:p>
          <w:p w14:paraId="44F3026A" w14:textId="77777777" w:rsidR="00AB6CFB" w:rsidRDefault="00AB6CFB" w:rsidP="00B60F51">
            <w:pPr>
              <w:pStyle w:val="a5"/>
              <w:jc w:val="center"/>
            </w:pPr>
            <w:r>
              <w:t>8-964-913-36-33</w:t>
            </w:r>
          </w:p>
          <w:p w14:paraId="2EBAB22D" w14:textId="77777777" w:rsidR="00AB6CFB" w:rsidRDefault="00B62A98" w:rsidP="00B60F51">
            <w:pPr>
              <w:pStyle w:val="a5"/>
              <w:jc w:val="center"/>
            </w:pPr>
            <w:r>
              <w:t>Мезенцева Светлана Сергеевна</w:t>
            </w:r>
          </w:p>
          <w:p w14:paraId="01309628" w14:textId="1053955A" w:rsidR="00B62A98" w:rsidRPr="00AF2712" w:rsidRDefault="00B62A98" w:rsidP="00B60F51">
            <w:pPr>
              <w:pStyle w:val="a5"/>
              <w:jc w:val="center"/>
            </w:pPr>
            <w:r>
              <w:t>8-918-189-60-92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D358D" w14:textId="528974D3" w:rsidR="008926C3" w:rsidRPr="00711623" w:rsidRDefault="008926C3" w:rsidP="00B60F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11623">
              <w:rPr>
                <w:color w:val="000000"/>
              </w:rPr>
              <w:t xml:space="preserve">В соответствии с </w:t>
            </w:r>
            <w:proofErr w:type="gramStart"/>
            <w:r w:rsidRPr="00711623">
              <w:rPr>
                <w:color w:val="000000"/>
              </w:rPr>
              <w:t>планом  работы</w:t>
            </w:r>
            <w:proofErr w:type="gramEnd"/>
            <w:r w:rsidRPr="00711623">
              <w:rPr>
                <w:color w:val="000000"/>
              </w:rPr>
              <w:t xml:space="preserve"> школы и с целью развития спортив</w:t>
            </w:r>
            <w:r>
              <w:rPr>
                <w:color w:val="000000"/>
              </w:rPr>
              <w:t xml:space="preserve">ных способностей обучающихся, </w:t>
            </w:r>
            <w:r w:rsidR="001B411F" w:rsidRPr="001B411F">
              <w:rPr>
                <w:color w:val="000000"/>
              </w:rPr>
              <w:t>11</w:t>
            </w:r>
            <w:r>
              <w:rPr>
                <w:color w:val="000000"/>
              </w:rPr>
              <w:t>.03.2</w:t>
            </w:r>
            <w:r w:rsidR="00B62A9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и </w:t>
            </w:r>
            <w:r w:rsidR="001B411F" w:rsidRPr="001B411F">
              <w:rPr>
                <w:color w:val="000000"/>
              </w:rPr>
              <w:t>12</w:t>
            </w:r>
            <w:r>
              <w:rPr>
                <w:color w:val="000000"/>
              </w:rPr>
              <w:t>.03.2</w:t>
            </w:r>
            <w:r w:rsidR="00B62A98">
              <w:rPr>
                <w:color w:val="000000"/>
              </w:rPr>
              <w:t>4</w:t>
            </w:r>
            <w:r w:rsidRPr="00711623">
              <w:rPr>
                <w:color w:val="000000"/>
              </w:rPr>
              <w:t xml:space="preserve"> в школе проведено праздничное мероприятия</w:t>
            </w:r>
            <w:r>
              <w:rPr>
                <w:color w:val="000000"/>
              </w:rPr>
              <w:t xml:space="preserve"> «Вперед девч</w:t>
            </w:r>
            <w:r w:rsidR="00CF58D4">
              <w:rPr>
                <w:color w:val="000000"/>
              </w:rPr>
              <w:t>о</w:t>
            </w:r>
            <w:r>
              <w:rPr>
                <w:color w:val="000000"/>
              </w:rPr>
              <w:t>нки</w:t>
            </w:r>
            <w:r w:rsidRPr="00711623">
              <w:rPr>
                <w:color w:val="000000"/>
              </w:rPr>
              <w:t>!»</w:t>
            </w:r>
          </w:p>
          <w:p w14:paraId="6FFC44D4" w14:textId="77777777" w:rsidR="008926C3" w:rsidRPr="00711623" w:rsidRDefault="008926C3" w:rsidP="00B60F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11623">
              <w:rPr>
                <w:color w:val="000000"/>
              </w:rPr>
              <w:t>Ребятам приняли участие в эстафетах и спортивных играх.</w:t>
            </w:r>
          </w:p>
          <w:p w14:paraId="3BE95FD1" w14:textId="77777777" w:rsidR="008926C3" w:rsidRPr="00711623" w:rsidRDefault="008926C3" w:rsidP="00B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эстафетами ребятам предлагалось провести общую разминку под музыку.</w:t>
            </w:r>
          </w:p>
          <w:p w14:paraId="030DB6DC" w14:textId="30E0934C" w:rsidR="008926C3" w:rsidRPr="00711623" w:rsidRDefault="008926C3" w:rsidP="00B60F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11623">
              <w:rPr>
                <w:color w:val="000000"/>
              </w:rPr>
              <w:t>В эстафетах приняли участие</w:t>
            </w:r>
            <w:r>
              <w:rPr>
                <w:color w:val="000000"/>
              </w:rPr>
              <w:t xml:space="preserve"> </w:t>
            </w:r>
            <w:r w:rsidR="00B62A98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="00B62A98">
              <w:rPr>
                <w:color w:val="000000"/>
              </w:rPr>
              <w:t>4</w:t>
            </w:r>
            <w:r w:rsidRPr="00711623">
              <w:rPr>
                <w:color w:val="000000"/>
              </w:rPr>
              <w:t>-е классы,</w:t>
            </w:r>
            <w:r>
              <w:rPr>
                <w:color w:val="000000"/>
              </w:rPr>
              <w:t xml:space="preserve"> 1</w:t>
            </w:r>
            <w:r w:rsidRPr="00711623">
              <w:rPr>
                <w:color w:val="000000"/>
              </w:rPr>
              <w:t>0 челов</w:t>
            </w:r>
            <w:r>
              <w:rPr>
                <w:color w:val="000000"/>
              </w:rPr>
              <w:t>ек</w:t>
            </w:r>
            <w:r w:rsidR="00B62A98">
              <w:rPr>
                <w:color w:val="000000"/>
              </w:rPr>
              <w:t xml:space="preserve"> (5 дев.,5 мал.) </w:t>
            </w:r>
            <w:r w:rsidRPr="00711623">
              <w:rPr>
                <w:color w:val="000000"/>
              </w:rPr>
              <w:t>Программа состояла из нескольких этапов.</w:t>
            </w:r>
          </w:p>
          <w:p w14:paraId="402CD8E8" w14:textId="77777777" w:rsidR="008926C3" w:rsidRPr="00711623" w:rsidRDefault="008926C3" w:rsidP="00B60F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11623">
              <w:rPr>
                <w:color w:val="000000"/>
              </w:rPr>
              <w:t>Свои таланты проявлять пришлось не только участникам</w:t>
            </w:r>
            <w:r>
              <w:rPr>
                <w:color w:val="000000"/>
              </w:rPr>
              <w:t xml:space="preserve"> команд, но и их одноклассникам, </w:t>
            </w:r>
            <w:r w:rsidRPr="00711623">
              <w:rPr>
                <w:color w:val="000000"/>
              </w:rPr>
              <w:t>помогали отгадывать сложные загадки, принимали участие в конкурсах и эстафетах.</w:t>
            </w:r>
            <w:r>
              <w:rPr>
                <w:color w:val="000000"/>
              </w:rPr>
              <w:t xml:space="preserve"> </w:t>
            </w:r>
            <w:r w:rsidRPr="00711623">
              <w:rPr>
                <w:color w:val="000000"/>
              </w:rPr>
              <w:t>Праздничное настроение получили все!</w:t>
            </w:r>
          </w:p>
          <w:p w14:paraId="138A24F6" w14:textId="26709FA0" w:rsidR="008926C3" w:rsidRDefault="008926C3" w:rsidP="00B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23">
              <w:rPr>
                <w:rFonts w:ascii="Times New Roman" w:hAnsi="Times New Roman" w:cs="Times New Roman"/>
                <w:sz w:val="24"/>
                <w:szCs w:val="24"/>
              </w:rPr>
              <w:t>Все команды были награждены Почетными грамотами.</w:t>
            </w:r>
          </w:p>
          <w:p w14:paraId="138D8D45" w14:textId="62CEA03C" w:rsidR="00B62A98" w:rsidRDefault="00B62A98" w:rsidP="00B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CEB89" wp14:editId="50E47E30">
                  <wp:extent cx="2000250" cy="904875"/>
                  <wp:effectExtent l="0" t="0" r="0" b="9525"/>
                  <wp:docPr id="13217525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E2CDE" w14:textId="04CBC494" w:rsidR="008926C3" w:rsidRPr="00B62A98" w:rsidRDefault="00B62A98" w:rsidP="00B6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C61768" wp14:editId="5E49D104">
                  <wp:extent cx="2000250" cy="904875"/>
                  <wp:effectExtent l="0" t="0" r="0" b="9525"/>
                  <wp:docPr id="14352614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3F1939" wp14:editId="1781814B">
                  <wp:extent cx="2000250" cy="904875"/>
                  <wp:effectExtent l="0" t="0" r="0" b="9525"/>
                  <wp:docPr id="5943270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BE6CA" w14:textId="131510D3" w:rsidR="008926C3" w:rsidRDefault="00B62A98" w:rsidP="00B60F51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6E45F40A" wp14:editId="495686E3">
                  <wp:extent cx="2000250" cy="904875"/>
                  <wp:effectExtent l="0" t="0" r="0" b="9525"/>
                  <wp:docPr id="37411059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19850" w14:textId="47B34DAF" w:rsidR="008926C3" w:rsidRDefault="00B62A98" w:rsidP="00B60F51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4F10580" wp14:editId="2A383503">
                  <wp:extent cx="2000250" cy="904875"/>
                  <wp:effectExtent l="0" t="0" r="0" b="9525"/>
                  <wp:docPr id="191708836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D3976" w14:textId="2D35F355" w:rsidR="008926C3" w:rsidRDefault="00B62A98" w:rsidP="00B60F51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9644BD5" wp14:editId="67545B1C">
                  <wp:extent cx="2000250" cy="904875"/>
                  <wp:effectExtent l="0" t="0" r="0" b="9525"/>
                  <wp:docPr id="111279620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23C34" w14:textId="185961E1" w:rsidR="008926C3" w:rsidRDefault="00B62A98" w:rsidP="00B60F51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6646E45" wp14:editId="5A6171B7">
                  <wp:extent cx="2000250" cy="904875"/>
                  <wp:effectExtent l="0" t="0" r="0" b="9525"/>
                  <wp:docPr id="7640944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C9D03" w14:textId="6F98DFE0" w:rsidR="008926C3" w:rsidRDefault="00B62A98" w:rsidP="00B60F51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 wp14:anchorId="5585E743" wp14:editId="380CB3FB">
                  <wp:extent cx="2000250" cy="904875"/>
                  <wp:effectExtent l="0" t="0" r="0" b="9525"/>
                  <wp:docPr id="52908969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05B52" w14:textId="77777777" w:rsidR="008926C3" w:rsidRDefault="008926C3" w:rsidP="00B60F51">
            <w:pPr>
              <w:pStyle w:val="a6"/>
              <w:spacing w:before="0" w:beforeAutospacing="0" w:after="0" w:afterAutospacing="0"/>
            </w:pPr>
          </w:p>
          <w:p w14:paraId="1DFC53D3" w14:textId="2FED68D0" w:rsidR="008926C3" w:rsidRPr="00F3498D" w:rsidRDefault="008926C3" w:rsidP="00B60F51">
            <w:pPr>
              <w:pStyle w:val="a6"/>
              <w:spacing w:before="0" w:beforeAutospacing="0" w:after="0" w:afterAutospacing="0"/>
            </w:pPr>
          </w:p>
        </w:tc>
      </w:tr>
      <w:tr w:rsidR="00CF58D4" w14:paraId="03FCB296" w14:textId="77777777" w:rsidTr="00B60F5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EAEB1" w14:textId="77777777" w:rsidR="00CF58D4" w:rsidRDefault="00CF58D4" w:rsidP="00B60F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06DE8" w14:textId="15092D60" w:rsidR="00CF58D4" w:rsidRDefault="00CF58D4" w:rsidP="00B60F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Профилактическая беседа на тему: «Медицинские и социальные последствия употребления ПАВ»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51A32" w14:textId="77777777" w:rsidR="00CF58D4" w:rsidRDefault="00CF58D4" w:rsidP="00B6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AE3DB" w14:textId="217D6674" w:rsidR="00CF58D4" w:rsidRDefault="00CF58D4" w:rsidP="00B60F5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Познавательное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539F8" w14:textId="77777777" w:rsidR="00CF58D4" w:rsidRDefault="00CF58D4" w:rsidP="00B6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К.В.</w:t>
            </w:r>
          </w:p>
          <w:p w14:paraId="7D140D6A" w14:textId="0CF230B0" w:rsidR="00CF58D4" w:rsidRPr="00AF2712" w:rsidRDefault="00CF58D4" w:rsidP="00B6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наркодиспансера</w:t>
            </w:r>
            <w:proofErr w:type="spellEnd"/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1C0D5" w14:textId="77777777" w:rsidR="00CF58D4" w:rsidRDefault="00CF58D4" w:rsidP="00B60F51">
            <w:pPr>
              <w:pStyle w:val="a5"/>
              <w:jc w:val="center"/>
            </w:pPr>
            <w:r>
              <w:t>21.03.2024</w:t>
            </w:r>
          </w:p>
          <w:p w14:paraId="44AF2FD9" w14:textId="77777777" w:rsidR="00CF58D4" w:rsidRDefault="00CF58D4" w:rsidP="00B60F51">
            <w:pPr>
              <w:pStyle w:val="a5"/>
              <w:jc w:val="center"/>
            </w:pPr>
            <w:r>
              <w:t xml:space="preserve"> МАОУ ООШ № 81</w:t>
            </w:r>
          </w:p>
          <w:p w14:paraId="055398F1" w14:textId="0A14E4D5" w:rsidR="00CF58D4" w:rsidRDefault="00CF58D4" w:rsidP="00B60F51">
            <w:pPr>
              <w:pStyle w:val="a5"/>
              <w:jc w:val="center"/>
            </w:pPr>
            <w:r>
              <w:t>11.30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68259" w14:textId="77777777" w:rsidR="00CF58D4" w:rsidRDefault="00CF58D4" w:rsidP="00CF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К.В.</w:t>
            </w:r>
          </w:p>
          <w:p w14:paraId="7F1C6260" w14:textId="77777777" w:rsidR="00CF58D4" w:rsidRDefault="00CF58D4" w:rsidP="00CF58D4">
            <w:pPr>
              <w:pStyle w:val="a5"/>
              <w:jc w:val="center"/>
            </w:pPr>
            <w:r>
              <w:t xml:space="preserve">Специалист </w:t>
            </w:r>
            <w:proofErr w:type="spellStart"/>
            <w:r>
              <w:t>наркодиспансера</w:t>
            </w:r>
            <w:proofErr w:type="spellEnd"/>
          </w:p>
          <w:p w14:paraId="731F0BB9" w14:textId="7181E5D1" w:rsidR="00CF58D4" w:rsidRDefault="00CF58D4" w:rsidP="00CF58D4">
            <w:pPr>
              <w:pStyle w:val="a5"/>
              <w:jc w:val="center"/>
            </w:pPr>
            <w:r>
              <w:t>8-929-827-88-53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19E90" w14:textId="68ECB287" w:rsidR="00CF58D4" w:rsidRPr="00711623" w:rsidRDefault="00CF58D4" w:rsidP="00B60F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pict w14:anchorId="3B13EE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17.75pt">
                  <v:imagedata r:id="rId14" o:title="7b059ba9-87bf-446b-bddf-d58143f54f43"/>
                </v:shape>
              </w:pict>
            </w:r>
          </w:p>
        </w:tc>
      </w:tr>
    </w:tbl>
    <w:p w14:paraId="51372797" w14:textId="77777777" w:rsidR="008926C3" w:rsidRDefault="008926C3" w:rsidP="008926C3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4BF69E80" w14:textId="77777777" w:rsidR="008926C3" w:rsidRDefault="008926C3" w:rsidP="008926C3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4F2B7BC0" w14:textId="77777777" w:rsidR="008926C3" w:rsidRDefault="008926C3" w:rsidP="008926C3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52375A21" w14:textId="77777777" w:rsidR="008926C3" w:rsidRDefault="008926C3" w:rsidP="008926C3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3089749D" w14:textId="009F6A42" w:rsidR="008926C3" w:rsidRDefault="008926C3" w:rsidP="008926C3">
      <w:pPr>
        <w:autoSpaceDE w:val="0"/>
        <w:spacing w:after="0" w:line="100" w:lineRule="atLeast"/>
        <w:ind w:left="-426" w:right="-73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Директор М</w:t>
      </w:r>
      <w:r w:rsidR="00B62A98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ОУ ООШ № 81                                                                                       </w:t>
      </w:r>
      <w:proofErr w:type="spellStart"/>
      <w:r w:rsidR="00AB6CFB">
        <w:rPr>
          <w:rFonts w:ascii="Times New Roman" w:eastAsia="TimesNewRomanPSMT" w:hAnsi="Times New Roman" w:cs="Times New Roman"/>
          <w:color w:val="000000"/>
          <w:sz w:val="28"/>
          <w:szCs w:val="28"/>
        </w:rPr>
        <w:t>Е.Ю.Пешкова</w:t>
      </w:r>
      <w:proofErr w:type="spellEnd"/>
    </w:p>
    <w:p w14:paraId="244B6F99" w14:textId="77777777" w:rsidR="008926C3" w:rsidRDefault="008926C3" w:rsidP="008926C3">
      <w:pPr>
        <w:autoSpaceDE w:val="0"/>
        <w:spacing w:after="0" w:line="100" w:lineRule="atLeast"/>
        <w:ind w:right="-62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7D04FBC6" w14:textId="77777777" w:rsidR="008926C3" w:rsidRDefault="008926C3" w:rsidP="008926C3">
      <w:pPr>
        <w:spacing w:after="0" w:line="200" w:lineRule="atLeast"/>
      </w:pPr>
    </w:p>
    <w:p w14:paraId="433BC7CD" w14:textId="77777777" w:rsidR="008468A8" w:rsidRDefault="008468A8"/>
    <w:sectPr w:rsidR="008468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276" w:right="1134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AE3D" w14:textId="77777777" w:rsidR="00B70C3F" w:rsidRDefault="00B70C3F">
      <w:pPr>
        <w:spacing w:after="0" w:line="240" w:lineRule="auto"/>
      </w:pPr>
      <w:r>
        <w:separator/>
      </w:r>
    </w:p>
  </w:endnote>
  <w:endnote w:type="continuationSeparator" w:id="0">
    <w:p w14:paraId="335B24A9" w14:textId="77777777" w:rsidR="00B70C3F" w:rsidRDefault="00B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D676" w14:textId="77777777" w:rsidR="00B62A98" w:rsidRDefault="00B62A9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053E" w14:textId="77777777" w:rsidR="00B62A98" w:rsidRDefault="00B62A9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93C8" w14:textId="77777777" w:rsidR="00B62A98" w:rsidRDefault="00B62A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9ADB" w14:textId="77777777" w:rsidR="00B70C3F" w:rsidRDefault="00B70C3F">
      <w:pPr>
        <w:spacing w:after="0" w:line="240" w:lineRule="auto"/>
      </w:pPr>
      <w:r>
        <w:separator/>
      </w:r>
    </w:p>
  </w:footnote>
  <w:footnote w:type="continuationSeparator" w:id="0">
    <w:p w14:paraId="70859596" w14:textId="77777777" w:rsidR="00B70C3F" w:rsidRDefault="00B7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44FD" w14:textId="77777777" w:rsidR="00B62A98" w:rsidRDefault="008926C3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14:paraId="05D399EC" w14:textId="77777777" w:rsidR="00B62A98" w:rsidRDefault="00B62A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0A4" w14:textId="5E2A8269" w:rsidR="00B62A98" w:rsidRDefault="008926C3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7563BB">
      <w:rPr>
        <w:rFonts w:cs="Times New Roman"/>
        <w:noProof/>
        <w:sz w:val="28"/>
      </w:rPr>
      <w:t>4</w:t>
    </w:r>
    <w:r>
      <w:rPr>
        <w:rFonts w:cs="Times New Roman"/>
        <w:sz w:val="28"/>
      </w:rPr>
      <w:fldChar w:fldCharType="end"/>
    </w:r>
  </w:p>
  <w:p w14:paraId="2A51D8B4" w14:textId="77777777" w:rsidR="00B62A98" w:rsidRDefault="00B62A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AEC03" w14:textId="77777777" w:rsidR="00B62A98" w:rsidRDefault="00B62A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C"/>
    <w:rsid w:val="001B411F"/>
    <w:rsid w:val="002470BE"/>
    <w:rsid w:val="004915F0"/>
    <w:rsid w:val="007563BB"/>
    <w:rsid w:val="008468A8"/>
    <w:rsid w:val="008926C3"/>
    <w:rsid w:val="00AB6CFB"/>
    <w:rsid w:val="00B62A98"/>
    <w:rsid w:val="00B70C3F"/>
    <w:rsid w:val="00CF58D4"/>
    <w:rsid w:val="00E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1D0"/>
  <w15:chartTrackingRefBased/>
  <w15:docId w15:val="{B9989005-A0AE-43BB-BE37-6B19EE8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C3"/>
    <w:pPr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6C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8926C3"/>
    <w:rPr>
      <w:rFonts w:ascii="Calibri" w:eastAsia="SimSun" w:hAnsi="Calibri" w:cs="font278"/>
      <w:lang w:eastAsia="ar-SA"/>
    </w:rPr>
  </w:style>
  <w:style w:type="paragraph" w:styleId="a5">
    <w:name w:val="No Spacing"/>
    <w:qFormat/>
    <w:rsid w:val="008926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926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3B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8</cp:revision>
  <cp:lastPrinted>2024-04-15T13:08:00Z</cp:lastPrinted>
  <dcterms:created xsi:type="dcterms:W3CDTF">2022-03-21T12:09:00Z</dcterms:created>
  <dcterms:modified xsi:type="dcterms:W3CDTF">2024-04-15T13:21:00Z</dcterms:modified>
</cp:coreProperties>
</file>